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淮河路272号淮安大厦511房屋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淮河路272号淮安大厦511。</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33.99平方米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7052.25</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bookmarkStart w:id="1" w:name="_GoBack"/>
      <w:bookmarkEnd w:id="1"/>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淮河路272号淮安大厦511房屋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淮河路272号淮安大厦511房屋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33.99</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7052.25</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5E4F00"/>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11</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